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7"/>
        <w:gridCol w:w="2364"/>
        <w:gridCol w:w="2718"/>
      </w:tblGrid>
      <w:tr w:rsidR="00D467BA" w:rsidRPr="004B0118" w:rsidTr="00F56F81">
        <w:tc>
          <w:tcPr>
            <w:tcW w:w="4477" w:type="dxa"/>
            <w:vMerge w:val="restart"/>
          </w:tcPr>
          <w:p w:rsidR="00D467BA" w:rsidRPr="004B0118" w:rsidRDefault="00D467BA" w:rsidP="00F56F81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Calibri Light" w:hAnsi="Calibri Light"/>
                <w:noProof/>
                <w:sz w:val="32"/>
                <w:szCs w:val="32"/>
              </w:rPr>
            </w:pPr>
            <w:r w:rsidRPr="004B0118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BC9C4D6" wp14:editId="66911DDB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17145</wp:posOffset>
                  </wp:positionV>
                  <wp:extent cx="904875" cy="828675"/>
                  <wp:effectExtent l="0" t="0" r="9525" b="9525"/>
                  <wp:wrapNone/>
                  <wp:docPr id="10" name="Picture 10" descr="11054363_811683185547917_564833174558632664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11054363_811683185547917_564833174558632664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67BA" w:rsidRPr="004B0118" w:rsidRDefault="00D467BA" w:rsidP="00F56F81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452" w:right="34"/>
              <w:rPr>
                <w:rFonts w:ascii="Cambria" w:hAnsi="Cambria" w:cs="Cambria"/>
                <w:b/>
                <w:bCs/>
                <w:sz w:val="30"/>
                <w:szCs w:val="30"/>
              </w:rPr>
            </w:pPr>
            <w:r w:rsidRPr="004B0118">
              <w:rPr>
                <w:rFonts w:ascii="Cambria" w:hAnsi="Cambria" w:cs="Cambria"/>
                <w:b/>
                <w:bCs/>
                <w:spacing w:val="-7"/>
                <w:sz w:val="30"/>
                <w:szCs w:val="30"/>
              </w:rPr>
              <w:t>FAKULTAS SYARIAH</w:t>
            </w:r>
            <w:r w:rsidRPr="004B0118">
              <w:rPr>
                <w:rFonts w:ascii="Cambria" w:hAnsi="Cambria" w:cs="Cambria"/>
                <w:b/>
                <w:bCs/>
                <w:sz w:val="30"/>
                <w:szCs w:val="30"/>
              </w:rPr>
              <w:t xml:space="preserve"> </w:t>
            </w:r>
          </w:p>
          <w:p w:rsidR="00D467BA" w:rsidRPr="004B0118" w:rsidRDefault="00D467BA" w:rsidP="00F56F81">
            <w:pPr>
              <w:spacing w:after="0" w:line="240" w:lineRule="auto"/>
              <w:ind w:left="1452" w:right="34"/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  <w:r w:rsidRPr="004B0118">
              <w:rPr>
                <w:rFonts w:ascii="Cambria" w:hAnsi="Cambria" w:cs="Cambria"/>
                <w:b/>
                <w:bCs/>
                <w:sz w:val="24"/>
                <w:szCs w:val="24"/>
              </w:rPr>
              <w:t>IAIN</w:t>
            </w:r>
            <w:r w:rsidRPr="004B0118">
              <w:rPr>
                <w:rFonts w:ascii="Cambria" w:hAnsi="Cambria" w:cs="Cambria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4B0118">
              <w:rPr>
                <w:rFonts w:ascii="Cambria" w:hAnsi="Cambria" w:cs="Cambria"/>
                <w:b/>
                <w:bCs/>
                <w:spacing w:val="-5"/>
                <w:sz w:val="24"/>
                <w:szCs w:val="24"/>
              </w:rPr>
              <w:t>PALANGKA RAYA</w:t>
            </w:r>
          </w:p>
        </w:tc>
        <w:tc>
          <w:tcPr>
            <w:tcW w:w="2364" w:type="dxa"/>
          </w:tcPr>
          <w:p w:rsidR="00D467BA" w:rsidRPr="004B0118" w:rsidRDefault="00D467BA" w:rsidP="00F56F81">
            <w:pPr>
              <w:spacing w:after="0" w:line="240" w:lineRule="auto"/>
              <w:rPr>
                <w:rFonts w:ascii="Calibri Light" w:hAnsi="Calibri Light" w:cs="Times New Roman"/>
              </w:rPr>
            </w:pPr>
            <w:r w:rsidRPr="004B0118">
              <w:rPr>
                <w:rFonts w:ascii="Calibri Light" w:hAnsi="Calibri Light" w:cs="Times New Roman"/>
              </w:rPr>
              <w:t>Nomor SOP</w:t>
            </w:r>
          </w:p>
        </w:tc>
        <w:tc>
          <w:tcPr>
            <w:tcW w:w="2718" w:type="dxa"/>
            <w:vAlign w:val="center"/>
          </w:tcPr>
          <w:p w:rsidR="00D467BA" w:rsidRPr="004B0118" w:rsidRDefault="00D467BA" w:rsidP="00F56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609 </w:t>
            </w:r>
            <w:r w:rsidRPr="004B0118">
              <w:rPr>
                <w:rFonts w:ascii="Cambria" w:hAnsi="Cambria" w:cs="Times New Roman"/>
                <w:sz w:val="24"/>
                <w:szCs w:val="24"/>
              </w:rPr>
              <w:t>tahun 2019</w:t>
            </w:r>
          </w:p>
        </w:tc>
      </w:tr>
      <w:tr w:rsidR="00D467BA" w:rsidRPr="004B0118" w:rsidTr="00F56F81">
        <w:tc>
          <w:tcPr>
            <w:tcW w:w="4477" w:type="dxa"/>
            <w:vMerge/>
          </w:tcPr>
          <w:p w:rsidR="00D467BA" w:rsidRPr="004B0118" w:rsidRDefault="00D467BA" w:rsidP="00F56F81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D467BA" w:rsidRPr="004B0118" w:rsidRDefault="00D467BA" w:rsidP="00F5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>Tanggal Pembuatan</w:t>
            </w:r>
          </w:p>
        </w:tc>
        <w:tc>
          <w:tcPr>
            <w:tcW w:w="2718" w:type="dxa"/>
            <w:vAlign w:val="center"/>
          </w:tcPr>
          <w:p w:rsidR="00D467BA" w:rsidRPr="004B0118" w:rsidRDefault="00D467BA" w:rsidP="00F56F81">
            <w:pPr>
              <w:tabs>
                <w:tab w:val="left" w:pos="990"/>
                <w:tab w:val="left" w:pos="2115"/>
                <w:tab w:val="center" w:pos="5400"/>
              </w:tabs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3 oktober </w:t>
            </w:r>
            <w:r w:rsidRPr="004B0118">
              <w:rPr>
                <w:rFonts w:ascii="Cambria" w:hAnsi="Cambria" w:cs="Times New Roman"/>
              </w:rPr>
              <w:t xml:space="preserve"> 2019</w:t>
            </w:r>
          </w:p>
        </w:tc>
      </w:tr>
      <w:tr w:rsidR="00D467BA" w:rsidRPr="004B0118" w:rsidTr="00F56F81">
        <w:tc>
          <w:tcPr>
            <w:tcW w:w="4477" w:type="dxa"/>
            <w:vMerge/>
          </w:tcPr>
          <w:p w:rsidR="00D467BA" w:rsidRPr="004B0118" w:rsidRDefault="00D467BA" w:rsidP="00F56F81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D467BA" w:rsidRPr="004B0118" w:rsidRDefault="00D467BA" w:rsidP="00F5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>Tanggal Revisi</w:t>
            </w:r>
          </w:p>
        </w:tc>
        <w:tc>
          <w:tcPr>
            <w:tcW w:w="2718" w:type="dxa"/>
            <w:vAlign w:val="center"/>
          </w:tcPr>
          <w:p w:rsidR="00D467BA" w:rsidRPr="004B0118" w:rsidRDefault="00D467BA" w:rsidP="00F56F81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D467BA" w:rsidRPr="004B0118" w:rsidTr="00F56F81">
        <w:trPr>
          <w:trHeight w:val="287"/>
        </w:trPr>
        <w:tc>
          <w:tcPr>
            <w:tcW w:w="4477" w:type="dxa"/>
            <w:vMerge/>
          </w:tcPr>
          <w:p w:rsidR="00D467BA" w:rsidRPr="004B0118" w:rsidRDefault="00D467BA" w:rsidP="00F56F81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D467BA" w:rsidRPr="004B0118" w:rsidRDefault="00D467BA" w:rsidP="00F5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 xml:space="preserve">Tanggal Efektif </w:t>
            </w:r>
          </w:p>
        </w:tc>
        <w:tc>
          <w:tcPr>
            <w:tcW w:w="2718" w:type="dxa"/>
            <w:vAlign w:val="center"/>
          </w:tcPr>
          <w:p w:rsidR="00D467BA" w:rsidRPr="004B0118" w:rsidRDefault="00D467BA" w:rsidP="00F56F81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D467BA" w:rsidRPr="004B0118" w:rsidTr="00F56F81">
        <w:tc>
          <w:tcPr>
            <w:tcW w:w="4477" w:type="dxa"/>
            <w:vMerge/>
          </w:tcPr>
          <w:p w:rsidR="00D467BA" w:rsidRPr="004B0118" w:rsidRDefault="00D467BA" w:rsidP="00F56F81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D467BA" w:rsidRPr="004B0118" w:rsidRDefault="00D467BA" w:rsidP="00F5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>Disahkan oleh</w:t>
            </w:r>
          </w:p>
        </w:tc>
        <w:tc>
          <w:tcPr>
            <w:tcW w:w="2718" w:type="dxa"/>
            <w:vAlign w:val="center"/>
          </w:tcPr>
          <w:p w:rsidR="00D467BA" w:rsidRPr="004B0118" w:rsidRDefault="00D467BA" w:rsidP="00F56F81">
            <w:pPr>
              <w:spacing w:after="0" w:line="240" w:lineRule="auto"/>
              <w:rPr>
                <w:rFonts w:ascii="Cambria" w:hAnsi="Cambria" w:cs="Times New Roman"/>
              </w:rPr>
            </w:pPr>
            <w:r w:rsidRPr="004B0118">
              <w:rPr>
                <w:rFonts w:ascii="Cambria" w:hAnsi="Cambria" w:cs="Times New Roman"/>
              </w:rPr>
              <w:t>Dekan Fakultas Syariah</w:t>
            </w:r>
          </w:p>
        </w:tc>
      </w:tr>
    </w:tbl>
    <w:p w:rsidR="00D467BA" w:rsidRDefault="00D467BA" w:rsidP="00F22AF2">
      <w:pPr>
        <w:spacing w:after="0"/>
        <w:rPr>
          <w:rFonts w:ascii="Arial" w:hAnsi="Arial" w:cs="Arial"/>
        </w:rPr>
      </w:pPr>
    </w:p>
    <w:p w:rsidR="00D467BA" w:rsidRDefault="00D467BA" w:rsidP="00D467BA">
      <w:pPr>
        <w:spacing w:after="0"/>
        <w:jc w:val="center"/>
        <w:rPr>
          <w:rFonts w:ascii="Arial" w:hAnsi="Arial" w:cs="Arial"/>
        </w:rPr>
      </w:pPr>
      <w:r w:rsidRPr="00DC3172">
        <w:rPr>
          <w:b/>
          <w:bCs/>
          <w:sz w:val="28"/>
          <w:szCs w:val="28"/>
        </w:rPr>
        <w:t xml:space="preserve">SOP KETERANGAN </w:t>
      </w:r>
      <w:r>
        <w:rPr>
          <w:b/>
          <w:bCs/>
          <w:sz w:val="28"/>
          <w:szCs w:val="28"/>
        </w:rPr>
        <w:t>IZIN PENELITIAN</w:t>
      </w:r>
    </w:p>
    <w:p w:rsidR="00D467BA" w:rsidRPr="00DC3172" w:rsidRDefault="00D467BA" w:rsidP="00F22AF2">
      <w:pPr>
        <w:spacing w:after="0"/>
        <w:rPr>
          <w:rFonts w:ascii="Arial" w:hAnsi="Arial" w:cs="Arial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2"/>
        <w:gridCol w:w="284"/>
        <w:gridCol w:w="4111"/>
      </w:tblGrid>
      <w:tr w:rsidR="00F22AF2" w:rsidRPr="00DC3172" w:rsidTr="002E2C07">
        <w:tc>
          <w:tcPr>
            <w:tcW w:w="5812" w:type="dxa"/>
          </w:tcPr>
          <w:p w:rsidR="00F22AF2" w:rsidRPr="00DC3172" w:rsidRDefault="00F22AF2" w:rsidP="002E2C07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 xml:space="preserve">Dasar Hukum: 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F22AF2" w:rsidRPr="00DC3172" w:rsidRDefault="00F22AF2" w:rsidP="002E2C07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</w:tcPr>
          <w:p w:rsidR="00F22AF2" w:rsidRPr="00DC3172" w:rsidRDefault="00F22AF2" w:rsidP="002E2C07">
            <w:pPr>
              <w:pStyle w:val="NoSpacing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>Kualifikasi Pelaksanaan:</w:t>
            </w:r>
          </w:p>
        </w:tc>
      </w:tr>
      <w:tr w:rsidR="00D467BA" w:rsidRPr="00DC3172" w:rsidTr="002E2C07">
        <w:tc>
          <w:tcPr>
            <w:tcW w:w="5812" w:type="dxa"/>
          </w:tcPr>
          <w:p w:rsidR="00D467BA" w:rsidRPr="003D3D3E" w:rsidRDefault="00D467BA" w:rsidP="00D467BA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1.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z w:val="20"/>
                <w:szCs w:val="20"/>
              </w:rPr>
              <w:t>-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No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z w:val="20"/>
                <w:szCs w:val="20"/>
              </w:rPr>
              <w:t>or</w:t>
            </w:r>
            <w:r w:rsidRPr="003D3D3E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 20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3D3D3E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3D3D3E">
              <w:rPr>
                <w:rFonts w:ascii="Arial" w:hAnsi="Arial" w:cs="Arial"/>
                <w:sz w:val="20"/>
                <w:szCs w:val="20"/>
              </w:rPr>
              <w:t>is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Nasiona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D3D3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467BA" w:rsidRPr="003D3D3E" w:rsidRDefault="00D467BA" w:rsidP="00D467BA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2.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z w:val="20"/>
                <w:szCs w:val="20"/>
              </w:rPr>
              <w:t>-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  </w:t>
            </w:r>
            <w:r w:rsidRPr="003D3D3E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No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 </w:t>
            </w:r>
            <w:r w:rsidRPr="003D3D3E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z w:val="20"/>
                <w:szCs w:val="20"/>
              </w:rPr>
              <w:t>12</w:t>
            </w:r>
            <w:r w:rsidRPr="003D3D3E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gg</w:t>
            </w:r>
            <w:r w:rsidRPr="003D3D3E">
              <w:rPr>
                <w:rFonts w:ascii="Arial" w:hAnsi="Arial" w:cs="Arial"/>
                <w:sz w:val="20"/>
                <w:szCs w:val="20"/>
              </w:rPr>
              <w:t>i;</w:t>
            </w:r>
          </w:p>
          <w:p w:rsidR="00D467BA" w:rsidRPr="003D3D3E" w:rsidRDefault="00D467BA" w:rsidP="00D467BA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3.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3D3D3E">
              <w:rPr>
                <w:rFonts w:ascii="Arial" w:hAnsi="Arial" w:cs="Arial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Republik Indonesia nomor 19 </w:t>
            </w:r>
            <w:r>
              <w:rPr>
                <w:rFonts w:ascii="Arial" w:hAnsi="Arial" w:cs="Arial"/>
                <w:sz w:val="20"/>
                <w:szCs w:val="20"/>
              </w:rPr>
              <w:t>tahun 2005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3D3E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hAnsi="Arial" w:cs="Arial"/>
                <w:sz w:val="20"/>
                <w:szCs w:val="20"/>
              </w:rPr>
              <w:t xml:space="preserve">standar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gg</w:t>
            </w:r>
            <w:r w:rsidRPr="003D3D3E">
              <w:rPr>
                <w:rFonts w:ascii="Arial" w:hAnsi="Arial" w:cs="Arial"/>
                <w:sz w:val="20"/>
                <w:szCs w:val="20"/>
              </w:rPr>
              <w:t>i;</w:t>
            </w:r>
          </w:p>
          <w:p w:rsidR="00D467BA" w:rsidRPr="003D3D3E" w:rsidRDefault="00D467BA" w:rsidP="00D467BA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me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3D3D3E">
              <w:rPr>
                <w:rFonts w:ascii="Arial" w:hAnsi="Arial" w:cs="Arial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om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y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l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dan pengelolaan Perguruan Tinggi </w:t>
            </w:r>
            <w:r w:rsidRPr="003D3D3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467BA" w:rsidRPr="003D3D3E" w:rsidRDefault="00D467BA" w:rsidP="00D467BA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  <w:t>Peraturan Presiden Nomor 144 Tahun 2014 tentang Alih Status STAIN Palangka Raya Menjadi IAIN Palangka Raya;</w:t>
            </w:r>
          </w:p>
          <w:p w:rsidR="00D467BA" w:rsidRDefault="00D467BA" w:rsidP="00D467BA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w w:val="99"/>
                <w:sz w:val="20"/>
                <w:szCs w:val="20"/>
              </w:rPr>
              <w:t>6.</w:t>
            </w:r>
            <w:r w:rsidRPr="003D3D3E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3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Peraturan</w:t>
            </w:r>
            <w:r w:rsidRPr="003D3D3E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i   </w:t>
            </w:r>
            <w:r w:rsidRPr="003D3D3E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ma RI 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om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  </w:t>
            </w:r>
            <w:r w:rsidRPr="003D3D3E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2015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3D3D3E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z w:val="20"/>
                <w:szCs w:val="20"/>
              </w:rPr>
              <w:t>s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3D3D3E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a Kerja Institut Agama Islam Negeri Palangka Raya.</w:t>
            </w:r>
          </w:p>
          <w:p w:rsidR="00D467BA" w:rsidRDefault="00D467BA" w:rsidP="00D467BA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MA RI Nomor B.II/3/16684 penetapan Rektor IAIN Palangka Raya periode 2019-2023</w:t>
            </w:r>
          </w:p>
          <w:p w:rsidR="00D467BA" w:rsidRDefault="00D467BA" w:rsidP="00D467BA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  <w:t>KMA nomor 168 tahun 2010 tentang pedoman penyusunan SOP dilingkungan Kemenag</w:t>
            </w:r>
          </w:p>
          <w:p w:rsidR="00D467BA" w:rsidRPr="00E076B1" w:rsidRDefault="00D467BA" w:rsidP="00D467BA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Keputusan Rektor IAIN nomor 213 tahun 2019, tentang pengangkatan Dekan Fakultas Syariah IAIN Palangka Raya periode 2019-2023</w:t>
            </w:r>
          </w:p>
          <w:p w:rsidR="00D467BA" w:rsidRPr="003D3D3E" w:rsidRDefault="00D467BA" w:rsidP="00D467BA">
            <w:pPr>
              <w:pStyle w:val="NoSpacing"/>
              <w:tabs>
                <w:tab w:val="left" w:pos="368"/>
                <w:tab w:val="left" w:pos="2115"/>
                <w:tab w:val="center" w:pos="5400"/>
              </w:tabs>
              <w:ind w:left="382" w:hanging="3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ab/>
              <w:t>Keputusan Rektor IAIN Palangka Raya nomor 609 , tentang pengangkatan Tim Penyusunan Standar Operasional Prosedur (SOP) Fakultas Syariah IAIN Palangka Raya tanggal 3 Oktober 2019</w:t>
            </w:r>
          </w:p>
        </w:tc>
        <w:tc>
          <w:tcPr>
            <w:tcW w:w="284" w:type="dxa"/>
            <w:vMerge/>
          </w:tcPr>
          <w:p w:rsidR="00D467BA" w:rsidRPr="00DC3172" w:rsidRDefault="00D467BA" w:rsidP="00D467BA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</w:tcPr>
          <w:p w:rsidR="00D467BA" w:rsidRPr="00DC3172" w:rsidRDefault="00D467BA" w:rsidP="00D467BA">
            <w:pPr>
              <w:pStyle w:val="NoSpacing"/>
              <w:numPr>
                <w:ilvl w:val="0"/>
                <w:numId w:val="4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 xml:space="preserve">Staf Subbag Akademik kemahasiswaan dan alumni Fakultas Syariah </w:t>
            </w:r>
          </w:p>
          <w:p w:rsidR="00D467BA" w:rsidRPr="00DC3172" w:rsidRDefault="00D467BA" w:rsidP="00D467BA">
            <w:pPr>
              <w:pStyle w:val="NoSpacing"/>
              <w:numPr>
                <w:ilvl w:val="0"/>
                <w:numId w:val="4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>Memiliki keahlian dalam bidang IT</w:t>
            </w:r>
          </w:p>
          <w:p w:rsidR="00D467BA" w:rsidRPr="00DC3172" w:rsidRDefault="00D467BA" w:rsidP="00D467BA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D467BA" w:rsidRPr="00DC3172" w:rsidTr="002E2C07">
        <w:tc>
          <w:tcPr>
            <w:tcW w:w="5812" w:type="dxa"/>
          </w:tcPr>
          <w:p w:rsidR="00D467BA" w:rsidRPr="00DC3172" w:rsidRDefault="00D467BA" w:rsidP="00D467BA">
            <w:pPr>
              <w:pStyle w:val="NoSpacing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>Keterkaitan:</w:t>
            </w:r>
          </w:p>
        </w:tc>
        <w:tc>
          <w:tcPr>
            <w:tcW w:w="284" w:type="dxa"/>
            <w:vMerge/>
          </w:tcPr>
          <w:p w:rsidR="00D467BA" w:rsidRPr="00DC3172" w:rsidRDefault="00D467BA" w:rsidP="00D467BA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</w:tcPr>
          <w:p w:rsidR="00D467BA" w:rsidRPr="00DC3172" w:rsidRDefault="00D467BA" w:rsidP="00D467BA">
            <w:pPr>
              <w:pStyle w:val="NoSpacing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>Peralatan/Perlengkapan:</w:t>
            </w:r>
          </w:p>
        </w:tc>
      </w:tr>
      <w:tr w:rsidR="00D467BA" w:rsidRPr="00DC3172" w:rsidTr="002E2C07">
        <w:tc>
          <w:tcPr>
            <w:tcW w:w="5812" w:type="dxa"/>
          </w:tcPr>
          <w:p w:rsidR="00D467BA" w:rsidRPr="00DC3172" w:rsidRDefault="00D467BA" w:rsidP="00D467BA">
            <w:pPr>
              <w:pStyle w:val="NoSpacing"/>
              <w:numPr>
                <w:ilvl w:val="1"/>
                <w:numId w:val="2"/>
              </w:numPr>
              <w:ind w:left="318" w:hanging="284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 xml:space="preserve">Wakil Dekan Bidang Akademik </w:t>
            </w:r>
          </w:p>
          <w:p w:rsidR="00D467BA" w:rsidRPr="00D467BA" w:rsidRDefault="00D467BA" w:rsidP="00D467BA">
            <w:pPr>
              <w:pStyle w:val="NoSpacing"/>
              <w:numPr>
                <w:ilvl w:val="1"/>
                <w:numId w:val="2"/>
              </w:numPr>
              <w:ind w:left="318" w:hanging="284"/>
              <w:rPr>
                <w:rFonts w:ascii="Arial" w:hAnsi="Arial" w:cs="Arial"/>
                <w:color w:val="000000" w:themeColor="text1"/>
              </w:rPr>
            </w:pPr>
            <w:r w:rsidRPr="00D467BA">
              <w:rPr>
                <w:rFonts w:ascii="Arial" w:hAnsi="Arial" w:cs="Arial"/>
                <w:color w:val="000000" w:themeColor="text1"/>
              </w:rPr>
              <w:t>Kepala Bagian Tata Usaha Fakultas Syariah</w:t>
            </w:r>
          </w:p>
          <w:p w:rsidR="00D467BA" w:rsidRPr="00DC3172" w:rsidRDefault="00D467BA" w:rsidP="00D467BA">
            <w:pPr>
              <w:pStyle w:val="NoSpacing"/>
              <w:numPr>
                <w:ilvl w:val="1"/>
                <w:numId w:val="2"/>
              </w:numPr>
              <w:ind w:left="318" w:hanging="284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 xml:space="preserve">Kasubbag Akademik, kemahasiswaan, dan Alumni Fakultas Syariah </w:t>
            </w:r>
          </w:p>
          <w:p w:rsidR="00D467BA" w:rsidRPr="00DC3172" w:rsidRDefault="00D467BA" w:rsidP="00D467BA">
            <w:pPr>
              <w:pStyle w:val="NoSpacing"/>
              <w:numPr>
                <w:ilvl w:val="1"/>
                <w:numId w:val="2"/>
              </w:numPr>
              <w:ind w:left="318" w:hanging="284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 xml:space="preserve">Staf subbag Akademik, kemahasiswaan, dan Alumni Fakultas Syariah </w:t>
            </w:r>
          </w:p>
          <w:p w:rsidR="00D467BA" w:rsidRPr="00BC071A" w:rsidRDefault="00D467BA" w:rsidP="00D467BA">
            <w:pPr>
              <w:pStyle w:val="NoSpacing"/>
              <w:numPr>
                <w:ilvl w:val="1"/>
                <w:numId w:val="2"/>
              </w:numPr>
              <w:ind w:left="318" w:hanging="284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 xml:space="preserve">Mahasiswa </w:t>
            </w:r>
          </w:p>
          <w:p w:rsidR="00D467BA" w:rsidRPr="00BC071A" w:rsidRDefault="00D467BA" w:rsidP="00D467BA">
            <w:pPr>
              <w:pStyle w:val="NoSpacing"/>
              <w:numPr>
                <w:ilvl w:val="1"/>
                <w:numId w:val="2"/>
              </w:numPr>
              <w:ind w:left="318" w:hanging="284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>Keterkaitan dengan SOP lainnya</w:t>
            </w:r>
          </w:p>
        </w:tc>
        <w:tc>
          <w:tcPr>
            <w:tcW w:w="284" w:type="dxa"/>
            <w:vMerge/>
          </w:tcPr>
          <w:p w:rsidR="00D467BA" w:rsidRPr="00DC3172" w:rsidRDefault="00D467BA" w:rsidP="00D467BA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</w:tcPr>
          <w:p w:rsidR="00D467BA" w:rsidRPr="00DC3172" w:rsidRDefault="00D467BA" w:rsidP="00D467BA">
            <w:pPr>
              <w:pStyle w:val="NoSpacing"/>
              <w:numPr>
                <w:ilvl w:val="1"/>
                <w:numId w:val="1"/>
              </w:numPr>
              <w:ind w:left="298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 xml:space="preserve">Seperangkat Komputer </w:t>
            </w:r>
          </w:p>
          <w:p w:rsidR="00D467BA" w:rsidRPr="00DC3172" w:rsidRDefault="00D467BA" w:rsidP="00D467BA">
            <w:pPr>
              <w:pStyle w:val="NoSpacing"/>
              <w:numPr>
                <w:ilvl w:val="1"/>
                <w:numId w:val="1"/>
              </w:numPr>
              <w:ind w:left="298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 xml:space="preserve">ATK </w:t>
            </w:r>
          </w:p>
          <w:p w:rsidR="00D467BA" w:rsidRPr="00DC3172" w:rsidRDefault="00D467BA" w:rsidP="00D467BA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D467BA" w:rsidRPr="00DC3172" w:rsidRDefault="00D467BA" w:rsidP="00D467BA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D467BA" w:rsidRPr="00DC3172" w:rsidTr="002E2C07">
        <w:tc>
          <w:tcPr>
            <w:tcW w:w="5812" w:type="dxa"/>
          </w:tcPr>
          <w:p w:rsidR="00D467BA" w:rsidRPr="00DC3172" w:rsidRDefault="00D467BA" w:rsidP="00D467BA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>Peringatan:</w:t>
            </w:r>
          </w:p>
        </w:tc>
        <w:tc>
          <w:tcPr>
            <w:tcW w:w="284" w:type="dxa"/>
            <w:vMerge/>
          </w:tcPr>
          <w:p w:rsidR="00D467BA" w:rsidRPr="00DC3172" w:rsidRDefault="00D467BA" w:rsidP="00D467BA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</w:tcPr>
          <w:p w:rsidR="00D467BA" w:rsidRPr="00DC3172" w:rsidRDefault="00D467BA" w:rsidP="00D467BA">
            <w:pPr>
              <w:pStyle w:val="NoSpacing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>Pencatatan dan Pendataan:</w:t>
            </w:r>
          </w:p>
        </w:tc>
      </w:tr>
      <w:tr w:rsidR="00D467BA" w:rsidRPr="00DC3172" w:rsidTr="002E2C07">
        <w:tc>
          <w:tcPr>
            <w:tcW w:w="5812" w:type="dxa"/>
          </w:tcPr>
          <w:p w:rsidR="00D467BA" w:rsidRPr="00DC3172" w:rsidRDefault="00D467BA" w:rsidP="00D46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C3172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lastRenderedPageBreak/>
              <w:t xml:space="preserve">Untuk menjamin pelayanan yang cepat, mahasiswa harus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melengkapi dokumen yang di butuhkan</w:t>
            </w:r>
            <w:r w:rsidRPr="00DC3172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467BA" w:rsidRPr="00DC3172" w:rsidRDefault="00D467BA" w:rsidP="00D467BA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D467BA" w:rsidRPr="00DC3172" w:rsidRDefault="00D467BA" w:rsidP="00D467BA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</w:tcPr>
          <w:p w:rsidR="00D467BA" w:rsidRPr="00DC3172" w:rsidRDefault="00D467BA" w:rsidP="00D467BA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</w:tbl>
    <w:p w:rsidR="00F22AF2" w:rsidRDefault="00C42D35" w:rsidP="00F22AF2">
      <w:pPr>
        <w:tabs>
          <w:tab w:val="left" w:pos="6978"/>
        </w:tabs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0B617789" wp14:editId="35336FA7">
            <wp:simplePos x="0" y="0"/>
            <wp:positionH relativeFrom="column">
              <wp:posOffset>2381250</wp:posOffset>
            </wp:positionH>
            <wp:positionV relativeFrom="paragraph">
              <wp:posOffset>-385445</wp:posOffset>
            </wp:positionV>
            <wp:extent cx="2857500" cy="2857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7BA" w:rsidRPr="002F5F7C" w:rsidRDefault="00C42D35" w:rsidP="00D467BA">
      <w:pPr>
        <w:ind w:left="5760"/>
        <w:rPr>
          <w:rFonts w:ascii="Arial" w:hAnsi="Arial" w:cs="Arial"/>
          <w:sz w:val="24"/>
          <w:szCs w:val="24"/>
        </w:rPr>
      </w:pPr>
      <w:bookmarkStart w:id="0" w:name="_Hlk27037957"/>
      <w:bookmarkStart w:id="1" w:name="_Hlk27037562"/>
      <w:r>
        <w:rPr>
          <w:noProof/>
        </w:rPr>
        <w:drawing>
          <wp:anchor distT="0" distB="0" distL="114300" distR="114300" simplePos="0" relativeHeight="251658752" behindDoc="1" locked="0" layoutInCell="1" allowOverlap="1" wp14:anchorId="1144E80A" wp14:editId="1B868B72">
            <wp:simplePos x="0" y="0"/>
            <wp:positionH relativeFrom="column">
              <wp:posOffset>3686175</wp:posOffset>
            </wp:positionH>
            <wp:positionV relativeFrom="paragraph">
              <wp:posOffset>177165</wp:posOffset>
            </wp:positionV>
            <wp:extent cx="1458760" cy="545465"/>
            <wp:effectExtent l="0" t="0" r="825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up_of_ttd pak 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76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7BA" w:rsidRPr="002F5F7C">
        <w:rPr>
          <w:rFonts w:ascii="Arial" w:hAnsi="Arial" w:cs="Arial"/>
          <w:sz w:val="24"/>
          <w:szCs w:val="24"/>
        </w:rPr>
        <w:t>Dekan,</w:t>
      </w:r>
    </w:p>
    <w:p w:rsidR="00D467BA" w:rsidRPr="002F5F7C" w:rsidRDefault="00D467BA" w:rsidP="00D467BA">
      <w:pPr>
        <w:spacing w:after="0"/>
        <w:rPr>
          <w:rFonts w:ascii="Arial" w:hAnsi="Arial" w:cs="Arial"/>
          <w:sz w:val="24"/>
          <w:szCs w:val="24"/>
        </w:rPr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</w:p>
    <w:p w:rsidR="00D467BA" w:rsidRPr="002F5F7C" w:rsidRDefault="00D467BA" w:rsidP="00D467BA">
      <w:pPr>
        <w:spacing w:after="0"/>
        <w:rPr>
          <w:rFonts w:ascii="Arial" w:hAnsi="Arial" w:cs="Arial"/>
          <w:sz w:val="24"/>
          <w:szCs w:val="24"/>
        </w:rPr>
      </w:pPr>
    </w:p>
    <w:p w:rsidR="00D467BA" w:rsidRPr="002F5F7C" w:rsidRDefault="00D467BA" w:rsidP="00D467BA">
      <w:pPr>
        <w:spacing w:after="0"/>
        <w:rPr>
          <w:rFonts w:ascii="Arial" w:hAnsi="Arial" w:cs="Arial"/>
          <w:sz w:val="24"/>
          <w:szCs w:val="24"/>
        </w:rPr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  <w:t>Dr.H.Abdul Helim,M.Ag</w:t>
      </w:r>
    </w:p>
    <w:p w:rsidR="00D467BA" w:rsidRPr="00566EE8" w:rsidRDefault="00D467BA" w:rsidP="00D467BA">
      <w:pPr>
        <w:spacing w:after="0"/>
        <w:rPr>
          <w:rFonts w:ascii="Arial" w:hAnsi="Arial" w:cs="Arial"/>
        </w:rPr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  <w:t>197704132003121003</w:t>
      </w:r>
      <w:bookmarkEnd w:id="0"/>
    </w:p>
    <w:bookmarkEnd w:id="1"/>
    <w:p w:rsidR="00D467BA" w:rsidRDefault="00D467BA" w:rsidP="00D467BA">
      <w:pPr>
        <w:jc w:val="center"/>
        <w:rPr>
          <w:rFonts w:ascii="Arial" w:hAnsi="Arial" w:cs="Arial"/>
          <w:color w:val="000000"/>
        </w:rPr>
      </w:pPr>
    </w:p>
    <w:p w:rsidR="00D467BA" w:rsidRPr="00D467BA" w:rsidRDefault="00D467BA" w:rsidP="00D467BA">
      <w:pPr>
        <w:tabs>
          <w:tab w:val="center" w:pos="4680"/>
        </w:tabs>
        <w:rPr>
          <w:rFonts w:ascii="Arial" w:hAnsi="Arial" w:cs="Arial"/>
        </w:rPr>
        <w:sectPr w:rsidR="00D467BA" w:rsidRPr="00D467BA" w:rsidSect="00F22AF2">
          <w:headerReference w:type="default" r:id="rId10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ab/>
      </w:r>
      <w:bookmarkStart w:id="2" w:name="_GoBack"/>
      <w:bookmarkEnd w:id="2"/>
    </w:p>
    <w:tbl>
      <w:tblPr>
        <w:tblStyle w:val="TableGrid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971"/>
        <w:gridCol w:w="1291"/>
        <w:gridCol w:w="1276"/>
        <w:gridCol w:w="1275"/>
        <w:gridCol w:w="1134"/>
        <w:gridCol w:w="1134"/>
        <w:gridCol w:w="851"/>
        <w:gridCol w:w="1417"/>
        <w:gridCol w:w="993"/>
        <w:gridCol w:w="1417"/>
        <w:gridCol w:w="992"/>
      </w:tblGrid>
      <w:tr w:rsidR="00F22AF2" w:rsidRPr="00DC3172" w:rsidTr="002E2C07">
        <w:trPr>
          <w:trHeight w:val="274"/>
        </w:trPr>
        <w:tc>
          <w:tcPr>
            <w:tcW w:w="566" w:type="dxa"/>
            <w:vMerge w:val="restart"/>
            <w:vAlign w:val="center"/>
          </w:tcPr>
          <w:p w:rsidR="00F22AF2" w:rsidRPr="00DC3172" w:rsidRDefault="00F22AF2" w:rsidP="002E2C07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b/>
                <w:color w:val="000000"/>
              </w:rPr>
            </w:pPr>
            <w:r w:rsidRPr="00DC3172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971" w:type="dxa"/>
            <w:vMerge w:val="restart"/>
            <w:vAlign w:val="center"/>
          </w:tcPr>
          <w:p w:rsidR="00F22AF2" w:rsidRPr="00DC3172" w:rsidRDefault="00F22AF2" w:rsidP="002E2C07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DC3172">
              <w:rPr>
                <w:rFonts w:ascii="Arial" w:hAnsi="Arial" w:cs="Arial"/>
                <w:b/>
                <w:color w:val="000000"/>
                <w:sz w:val="18"/>
                <w:szCs w:val="18"/>
              </w:rPr>
              <w:t>Aktivitas</w:t>
            </w:r>
          </w:p>
        </w:tc>
        <w:tc>
          <w:tcPr>
            <w:tcW w:w="6961" w:type="dxa"/>
            <w:gridSpan w:val="6"/>
          </w:tcPr>
          <w:p w:rsidR="00F22AF2" w:rsidRPr="00DC3172" w:rsidRDefault="00F22AF2" w:rsidP="002E2C07">
            <w:pPr>
              <w:tabs>
                <w:tab w:val="left" w:pos="6978"/>
              </w:tabs>
              <w:jc w:val="center"/>
              <w:rPr>
                <w:rFonts w:ascii="Arial" w:hAnsi="Arial" w:cs="Arial"/>
                <w:b/>
              </w:rPr>
            </w:pPr>
            <w:r w:rsidRPr="00DC3172">
              <w:rPr>
                <w:rFonts w:ascii="Arial" w:hAnsi="Arial" w:cs="Arial"/>
                <w:b/>
              </w:rPr>
              <w:t>Pelaksana</w:t>
            </w:r>
          </w:p>
        </w:tc>
        <w:tc>
          <w:tcPr>
            <w:tcW w:w="3827" w:type="dxa"/>
            <w:gridSpan w:val="3"/>
          </w:tcPr>
          <w:p w:rsidR="00F22AF2" w:rsidRPr="00DC3172" w:rsidRDefault="00F22AF2" w:rsidP="002E2C07">
            <w:pPr>
              <w:tabs>
                <w:tab w:val="left" w:pos="6978"/>
              </w:tabs>
              <w:jc w:val="center"/>
              <w:rPr>
                <w:rFonts w:ascii="Arial" w:hAnsi="Arial" w:cs="Arial"/>
                <w:b/>
              </w:rPr>
            </w:pPr>
            <w:r w:rsidRPr="00DC3172">
              <w:rPr>
                <w:rFonts w:ascii="Arial" w:hAnsi="Arial" w:cs="Arial"/>
                <w:b/>
              </w:rPr>
              <w:t>Mutu Baku</w:t>
            </w:r>
          </w:p>
        </w:tc>
        <w:tc>
          <w:tcPr>
            <w:tcW w:w="992" w:type="dxa"/>
            <w:vMerge w:val="restart"/>
          </w:tcPr>
          <w:p w:rsidR="00F22AF2" w:rsidRPr="00DC3172" w:rsidRDefault="00F22AF2" w:rsidP="002E2C07">
            <w:pPr>
              <w:tabs>
                <w:tab w:val="left" w:pos="6978"/>
              </w:tabs>
              <w:jc w:val="center"/>
              <w:rPr>
                <w:rFonts w:ascii="Arial" w:hAnsi="Arial" w:cs="Arial"/>
                <w:b/>
              </w:rPr>
            </w:pPr>
            <w:r w:rsidRPr="00DC3172">
              <w:rPr>
                <w:rFonts w:ascii="Arial" w:hAnsi="Arial" w:cs="Arial"/>
                <w:b/>
                <w:sz w:val="18"/>
                <w:szCs w:val="18"/>
              </w:rPr>
              <w:t>Ket</w:t>
            </w:r>
          </w:p>
        </w:tc>
      </w:tr>
      <w:tr w:rsidR="00F22AF2" w:rsidRPr="00DC3172" w:rsidTr="00750A15">
        <w:trPr>
          <w:trHeight w:val="972"/>
        </w:trPr>
        <w:tc>
          <w:tcPr>
            <w:tcW w:w="566" w:type="dxa"/>
            <w:vMerge/>
            <w:vAlign w:val="center"/>
          </w:tcPr>
          <w:p w:rsidR="00F22AF2" w:rsidRPr="00DC3172" w:rsidRDefault="00F22AF2" w:rsidP="002E2C07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vAlign w:val="center"/>
          </w:tcPr>
          <w:p w:rsidR="00F22AF2" w:rsidRPr="00DC3172" w:rsidRDefault="00F22AF2" w:rsidP="002E2C07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F22AF2" w:rsidRPr="00DC3172" w:rsidRDefault="00F22AF2" w:rsidP="002E2C07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22AF2" w:rsidRPr="00DC3172" w:rsidRDefault="00F22AF2" w:rsidP="002E2C07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C3172">
              <w:rPr>
                <w:rFonts w:ascii="Arial" w:hAnsi="Arial" w:cs="Arial"/>
                <w:b/>
                <w:color w:val="000000"/>
                <w:sz w:val="18"/>
                <w:szCs w:val="18"/>
              </w:rPr>
              <w:t>Mahasiswa</w:t>
            </w:r>
          </w:p>
        </w:tc>
        <w:tc>
          <w:tcPr>
            <w:tcW w:w="1276" w:type="dxa"/>
            <w:vAlign w:val="center"/>
          </w:tcPr>
          <w:p w:rsidR="00F22AF2" w:rsidRPr="00DC3172" w:rsidRDefault="00F22AF2" w:rsidP="002E2C07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C31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Staf /Kasubbag Akademik Fakultas</w:t>
            </w:r>
          </w:p>
        </w:tc>
        <w:tc>
          <w:tcPr>
            <w:tcW w:w="1275" w:type="dxa"/>
            <w:vAlign w:val="center"/>
          </w:tcPr>
          <w:p w:rsidR="00F22AF2" w:rsidRPr="00DC3172" w:rsidRDefault="00750A15" w:rsidP="00750A15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67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Kepala Bagian Tata Usaha</w:t>
            </w:r>
          </w:p>
        </w:tc>
        <w:tc>
          <w:tcPr>
            <w:tcW w:w="1134" w:type="dxa"/>
            <w:vAlign w:val="center"/>
          </w:tcPr>
          <w:p w:rsidR="00F22AF2" w:rsidRPr="00DC3172" w:rsidRDefault="00F22AF2" w:rsidP="002E2C07">
            <w:pPr>
              <w:tabs>
                <w:tab w:val="left" w:pos="697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172">
              <w:rPr>
                <w:rFonts w:ascii="Arial" w:hAnsi="Arial" w:cs="Arial"/>
                <w:b/>
                <w:bCs/>
                <w:sz w:val="18"/>
                <w:szCs w:val="18"/>
              </w:rPr>
              <w:t>Ketua Jurusan/ Sekertaris Prodi</w:t>
            </w:r>
          </w:p>
        </w:tc>
        <w:tc>
          <w:tcPr>
            <w:tcW w:w="1134" w:type="dxa"/>
            <w:vAlign w:val="center"/>
          </w:tcPr>
          <w:p w:rsidR="00F22AF2" w:rsidRPr="00DC3172" w:rsidRDefault="00F22AF2" w:rsidP="002E2C07">
            <w:pPr>
              <w:tabs>
                <w:tab w:val="left" w:pos="697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172">
              <w:rPr>
                <w:rFonts w:ascii="Arial" w:hAnsi="Arial" w:cs="Arial"/>
                <w:b/>
                <w:sz w:val="18"/>
                <w:szCs w:val="18"/>
              </w:rPr>
              <w:t>Wakil Dekan Bidang Akademik</w:t>
            </w:r>
          </w:p>
        </w:tc>
        <w:tc>
          <w:tcPr>
            <w:tcW w:w="851" w:type="dxa"/>
            <w:vAlign w:val="center"/>
          </w:tcPr>
          <w:p w:rsidR="00F22AF2" w:rsidRPr="00DC3172" w:rsidRDefault="00F22AF2" w:rsidP="002E2C07">
            <w:pPr>
              <w:tabs>
                <w:tab w:val="left" w:pos="697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172">
              <w:rPr>
                <w:rFonts w:ascii="Arial" w:hAnsi="Arial" w:cs="Arial"/>
                <w:b/>
                <w:sz w:val="18"/>
                <w:szCs w:val="18"/>
              </w:rPr>
              <w:t>Dekan</w:t>
            </w:r>
          </w:p>
        </w:tc>
        <w:tc>
          <w:tcPr>
            <w:tcW w:w="1417" w:type="dxa"/>
            <w:vAlign w:val="center"/>
          </w:tcPr>
          <w:p w:rsidR="00F22AF2" w:rsidRPr="00DC3172" w:rsidRDefault="00F22AF2" w:rsidP="002E2C07">
            <w:pPr>
              <w:tabs>
                <w:tab w:val="left" w:pos="697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172">
              <w:rPr>
                <w:rFonts w:ascii="Arial" w:hAnsi="Arial" w:cs="Arial"/>
                <w:b/>
                <w:sz w:val="18"/>
                <w:szCs w:val="18"/>
              </w:rPr>
              <w:t>Kelengkapan</w:t>
            </w:r>
          </w:p>
        </w:tc>
        <w:tc>
          <w:tcPr>
            <w:tcW w:w="993" w:type="dxa"/>
            <w:vAlign w:val="center"/>
          </w:tcPr>
          <w:p w:rsidR="00F22AF2" w:rsidRPr="00DC3172" w:rsidRDefault="00F22AF2" w:rsidP="002E2C07">
            <w:pPr>
              <w:tabs>
                <w:tab w:val="left" w:pos="697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172">
              <w:rPr>
                <w:rFonts w:ascii="Arial" w:hAnsi="Arial" w:cs="Arial"/>
                <w:b/>
                <w:sz w:val="18"/>
                <w:szCs w:val="18"/>
              </w:rPr>
              <w:t>Waktu</w:t>
            </w:r>
          </w:p>
        </w:tc>
        <w:tc>
          <w:tcPr>
            <w:tcW w:w="1417" w:type="dxa"/>
            <w:vAlign w:val="center"/>
          </w:tcPr>
          <w:p w:rsidR="00F22AF2" w:rsidRPr="00DC3172" w:rsidRDefault="00F22AF2" w:rsidP="002E2C07">
            <w:pPr>
              <w:tabs>
                <w:tab w:val="left" w:pos="697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172">
              <w:rPr>
                <w:rFonts w:ascii="Arial" w:hAnsi="Arial" w:cs="Arial"/>
                <w:b/>
                <w:sz w:val="18"/>
                <w:szCs w:val="18"/>
              </w:rPr>
              <w:t>Output</w:t>
            </w:r>
          </w:p>
        </w:tc>
        <w:tc>
          <w:tcPr>
            <w:tcW w:w="992" w:type="dxa"/>
            <w:vMerge/>
            <w:vAlign w:val="center"/>
          </w:tcPr>
          <w:p w:rsidR="00F22AF2" w:rsidRPr="00DC3172" w:rsidRDefault="00F22AF2" w:rsidP="002E2C07">
            <w:pPr>
              <w:tabs>
                <w:tab w:val="left" w:pos="697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AF2" w:rsidRPr="00DC3172" w:rsidTr="00750A15">
        <w:trPr>
          <w:trHeight w:val="717"/>
        </w:trPr>
        <w:tc>
          <w:tcPr>
            <w:tcW w:w="566" w:type="dxa"/>
            <w:vAlign w:val="center"/>
          </w:tcPr>
          <w:p w:rsidR="00F22AF2" w:rsidRPr="00DC3172" w:rsidRDefault="00F22AF2" w:rsidP="002E2C07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1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1" w:type="dxa"/>
            <w:vAlign w:val="center"/>
          </w:tcPr>
          <w:p w:rsidR="00F22AF2" w:rsidRPr="00A3104A" w:rsidRDefault="00F22AF2" w:rsidP="002E2C07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Mahasiswa mengisi </w:t>
            </w:r>
            <w:r w:rsidRPr="00165FDA">
              <w:rPr>
                <w:rFonts w:ascii="Arial" w:hAnsi="Arial" w:cs="Arial"/>
                <w:color w:val="000000"/>
                <w:sz w:val="18"/>
                <w:szCs w:val="18"/>
              </w:rPr>
              <w:t>form permohonan surat ijin penelitian yang sudah disediakan</w:t>
            </w:r>
          </w:p>
        </w:tc>
        <w:tc>
          <w:tcPr>
            <w:tcW w:w="1291" w:type="dxa"/>
            <w:vAlign w:val="center"/>
          </w:tcPr>
          <w:p w:rsidR="00F22AF2" w:rsidRPr="00DC3172" w:rsidRDefault="00F22AF2" w:rsidP="002E2C07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17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51B148" wp14:editId="380AF62B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191135</wp:posOffset>
                      </wp:positionV>
                      <wp:extent cx="360045" cy="0"/>
                      <wp:effectExtent l="0" t="76200" r="20955" b="9525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183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6" o:spid="_x0000_s1026" type="#_x0000_t32" style="position:absolute;margin-left:46.75pt;margin-top:15.05pt;width:28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" strokecolor="windowText">
                      <v:stroke endarrow="block"/>
                    </v:shape>
                  </w:pict>
                </mc:Fallback>
              </mc:AlternateContent>
            </w:r>
            <w:r w:rsidRPr="00DC317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928F63" wp14:editId="6C93928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6985</wp:posOffset>
                      </wp:positionV>
                      <wp:extent cx="527050" cy="334010"/>
                      <wp:effectExtent l="0" t="0" r="25400" b="27940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33401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63FD7D" id="Rounded Rectangle 47" o:spid="_x0000_s1026" style="position:absolute;margin-left:5pt;margin-top:.55pt;width:41.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" fillcolor="window" strokecolor="windowText"/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F22AF2" w:rsidRPr="00DC3172" w:rsidRDefault="007B14B7" w:rsidP="002E2C07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17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852B8E" wp14:editId="7FE4C657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527050</wp:posOffset>
                      </wp:positionV>
                      <wp:extent cx="0" cy="764540"/>
                      <wp:effectExtent l="76200" t="0" r="57150" b="5461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4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7E66D" id="Straight Arrow Connector 49" o:spid="_x0000_s1026" type="#_x0000_t32" style="position:absolute;margin-left:31pt;margin-top:41.5pt;width:0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" strokecolor="windowText">
                      <v:stroke endarrow="block"/>
                    </v:shape>
                  </w:pict>
                </mc:Fallback>
              </mc:AlternateContent>
            </w:r>
            <w:r w:rsidR="00F22AF2" w:rsidRPr="00DC317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6EB651" wp14:editId="64551EA2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177800</wp:posOffset>
                      </wp:positionV>
                      <wp:extent cx="491490" cy="316230"/>
                      <wp:effectExtent l="0" t="0" r="22860" b="2667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316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32D0F" id="Rectangle 48" o:spid="_x0000_s1026" style="position:absolute;margin-left:13.8pt;margin-top:14pt;width:38.7pt;height: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" fillcolor="window" strokecolor="windowText"/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F22AF2" w:rsidRPr="00DC3172" w:rsidRDefault="00F22AF2" w:rsidP="002E2C07">
            <w:pPr>
              <w:pStyle w:val="NoSpacing"/>
              <w:tabs>
                <w:tab w:val="left" w:pos="2115"/>
                <w:tab w:val="center" w:pos="54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2AF2" w:rsidRPr="00DC3172" w:rsidRDefault="00F22AF2" w:rsidP="002E2C07">
            <w:pPr>
              <w:pStyle w:val="NoSpacing"/>
              <w:tabs>
                <w:tab w:val="center" w:pos="54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2AF2" w:rsidRPr="00DC3172" w:rsidRDefault="00F22AF2" w:rsidP="002E2C07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22AF2" w:rsidRPr="00DC3172" w:rsidRDefault="00F22AF2" w:rsidP="002E2C07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22AF2" w:rsidRPr="00DC3172" w:rsidRDefault="00F22AF2" w:rsidP="002E2C07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172">
              <w:rPr>
                <w:rFonts w:ascii="Arial" w:hAnsi="Arial" w:cs="Arial"/>
                <w:color w:val="000000"/>
                <w:sz w:val="18"/>
                <w:szCs w:val="18"/>
              </w:rPr>
              <w:t>Buku regristrasi</w:t>
            </w:r>
          </w:p>
        </w:tc>
        <w:tc>
          <w:tcPr>
            <w:tcW w:w="993" w:type="dxa"/>
            <w:vAlign w:val="center"/>
          </w:tcPr>
          <w:p w:rsidR="00F22AF2" w:rsidRPr="00DC3172" w:rsidRDefault="00F22AF2" w:rsidP="002E2C07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sz w:val="18"/>
                <w:szCs w:val="18"/>
              </w:rPr>
              <w:t>5 menit</w:t>
            </w:r>
          </w:p>
        </w:tc>
        <w:tc>
          <w:tcPr>
            <w:tcW w:w="1417" w:type="dxa"/>
            <w:vAlign w:val="center"/>
          </w:tcPr>
          <w:p w:rsidR="00F22AF2" w:rsidRPr="00DC3172" w:rsidRDefault="00F22AF2" w:rsidP="002E2C07">
            <w:pPr>
              <w:tabs>
                <w:tab w:val="left" w:pos="697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sz w:val="18"/>
                <w:szCs w:val="18"/>
              </w:rPr>
              <w:t>Permohonan masuk buku regristrasi</w:t>
            </w:r>
          </w:p>
        </w:tc>
        <w:tc>
          <w:tcPr>
            <w:tcW w:w="992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</w:rPr>
            </w:pPr>
          </w:p>
        </w:tc>
      </w:tr>
      <w:tr w:rsidR="00F22AF2" w:rsidRPr="00DC3172" w:rsidTr="00750A15">
        <w:trPr>
          <w:trHeight w:val="714"/>
        </w:trPr>
        <w:tc>
          <w:tcPr>
            <w:tcW w:w="566" w:type="dxa"/>
            <w:vAlign w:val="center"/>
          </w:tcPr>
          <w:p w:rsidR="00F22AF2" w:rsidRPr="00DC3172" w:rsidRDefault="00F22AF2" w:rsidP="002E2C07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71" w:type="dxa"/>
          </w:tcPr>
          <w:p w:rsidR="00F22AF2" w:rsidRPr="00A3104A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  <w:r w:rsidRPr="00165FDA">
              <w:rPr>
                <w:rFonts w:ascii="Arial" w:hAnsi="Arial" w:cs="Arial"/>
                <w:sz w:val="18"/>
                <w:szCs w:val="18"/>
              </w:rPr>
              <w:t xml:space="preserve">Bagian </w:t>
            </w:r>
            <w:r>
              <w:rPr>
                <w:rFonts w:ascii="Arial" w:hAnsi="Arial" w:cs="Arial"/>
                <w:sz w:val="18"/>
                <w:szCs w:val="18"/>
              </w:rPr>
              <w:t>Staf Akademik fakultas</w:t>
            </w:r>
            <w:r w:rsidRPr="00165FDA">
              <w:rPr>
                <w:rFonts w:ascii="Arial" w:hAnsi="Arial" w:cs="Arial"/>
                <w:sz w:val="18"/>
                <w:szCs w:val="18"/>
              </w:rPr>
              <w:t xml:space="preserve"> memverifikasi permohonan surat. Jika sudah benar mencetak surat ijin penelitian kemudian menyerahkan ke </w:t>
            </w:r>
            <w:r w:rsidRPr="00160F3B">
              <w:rPr>
                <w:rFonts w:ascii="Arial" w:hAnsi="Arial" w:cs="Arial"/>
                <w:sz w:val="18"/>
                <w:szCs w:val="18"/>
              </w:rPr>
              <w:t>Kasubbag Akademik Fakultas</w:t>
            </w:r>
            <w:r w:rsidRPr="00165FDA">
              <w:rPr>
                <w:rFonts w:ascii="Arial" w:hAnsi="Arial" w:cs="Arial"/>
                <w:sz w:val="18"/>
                <w:szCs w:val="18"/>
              </w:rPr>
              <w:t>, jika belum benar meminta mahasiswa untuk memperbaiki surat ijin penelitian</w:t>
            </w:r>
          </w:p>
        </w:tc>
        <w:tc>
          <w:tcPr>
            <w:tcW w:w="1291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2AF2" w:rsidRPr="00DC3172" w:rsidRDefault="007B14B7" w:rsidP="002E2C07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D80186" wp14:editId="2CBF5F7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620395</wp:posOffset>
                      </wp:positionV>
                      <wp:extent cx="666750" cy="395605"/>
                      <wp:effectExtent l="0" t="0" r="19050" b="2349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956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A996C" id="Rectangle 50" o:spid="_x0000_s1026" style="position:absolute;margin-left:.4pt;margin-top:48.85pt;width:52.5pt;height: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" fillcolor="window" strokecolor="windowText"/>
                  </w:pict>
                </mc:Fallback>
              </mc:AlternateContent>
            </w:r>
            <w:r w:rsidRPr="00DC317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BECDE7" wp14:editId="07EDFB8D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988695</wp:posOffset>
                      </wp:positionV>
                      <wp:extent cx="0" cy="843280"/>
                      <wp:effectExtent l="76200" t="0" r="57150" b="5207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3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7C9CB" id="Straight Arrow Connector 51" o:spid="_x0000_s1026" type="#_x0000_t32" style="position:absolute;margin-left:30.85pt;margin-top:77.85pt;width:0;height:6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" strokecolor="windowTex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22AF2" w:rsidRPr="00DC3172" w:rsidRDefault="00F22AF2" w:rsidP="002E2C07">
            <w:pPr>
              <w:tabs>
                <w:tab w:val="left" w:pos="697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color w:val="000000"/>
                <w:sz w:val="18"/>
                <w:szCs w:val="18"/>
              </w:rPr>
              <w:t>Buku regristrasi</w:t>
            </w:r>
          </w:p>
        </w:tc>
        <w:tc>
          <w:tcPr>
            <w:tcW w:w="993" w:type="dxa"/>
            <w:vAlign w:val="center"/>
          </w:tcPr>
          <w:p w:rsidR="00F22AF2" w:rsidRPr="00DC3172" w:rsidRDefault="00F22AF2" w:rsidP="002E2C07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sz w:val="18"/>
                <w:szCs w:val="18"/>
              </w:rPr>
              <w:t>10 menit</w:t>
            </w:r>
          </w:p>
        </w:tc>
        <w:tc>
          <w:tcPr>
            <w:tcW w:w="1417" w:type="dxa"/>
            <w:vAlign w:val="center"/>
          </w:tcPr>
          <w:p w:rsidR="00F22AF2" w:rsidRPr="00DC3172" w:rsidRDefault="00F22AF2" w:rsidP="002E2C07">
            <w:pPr>
              <w:tabs>
                <w:tab w:val="left" w:pos="697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sz w:val="18"/>
                <w:szCs w:val="18"/>
              </w:rPr>
              <w:t>Status Mahasiswa terverifikasi</w:t>
            </w:r>
          </w:p>
        </w:tc>
        <w:tc>
          <w:tcPr>
            <w:tcW w:w="992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</w:rPr>
            </w:pPr>
          </w:p>
        </w:tc>
      </w:tr>
      <w:tr w:rsidR="00F22AF2" w:rsidRPr="00DC3172" w:rsidTr="00750A15">
        <w:tc>
          <w:tcPr>
            <w:tcW w:w="566" w:type="dxa"/>
            <w:vAlign w:val="center"/>
          </w:tcPr>
          <w:p w:rsidR="00F22AF2" w:rsidRPr="00DC3172" w:rsidRDefault="00F22AF2" w:rsidP="002E2C07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71" w:type="dxa"/>
          </w:tcPr>
          <w:p w:rsidR="00F22AF2" w:rsidRPr="00A3104A" w:rsidRDefault="00F22AF2" w:rsidP="002579AF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  <w:r w:rsidRPr="00160F3B">
              <w:rPr>
                <w:rFonts w:ascii="Arial" w:hAnsi="Arial" w:cs="Arial"/>
                <w:sz w:val="18"/>
                <w:szCs w:val="18"/>
              </w:rPr>
              <w:t xml:space="preserve">Kasubbag Akademik </w:t>
            </w:r>
            <w:r>
              <w:rPr>
                <w:rFonts w:ascii="Arial" w:hAnsi="Arial" w:cs="Arial"/>
                <w:sz w:val="18"/>
                <w:szCs w:val="18"/>
              </w:rPr>
              <w:t xml:space="preserve">dan </w:t>
            </w:r>
            <w:r w:rsidR="002579AF" w:rsidRPr="00D467B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Kepala Bagian </w:t>
            </w:r>
            <w:r w:rsidRPr="00D467B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579AF" w:rsidRPr="00D467B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Tata Usaha </w:t>
            </w:r>
            <w:r w:rsidRPr="00D467B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Fakultas </w:t>
            </w:r>
            <w:r w:rsidRPr="00165FDA">
              <w:rPr>
                <w:rFonts w:ascii="Arial" w:hAnsi="Arial" w:cs="Arial"/>
                <w:sz w:val="18"/>
                <w:szCs w:val="18"/>
              </w:rPr>
              <w:t xml:space="preserve">memparaf surat keterangan ijin penelitian kemudian menyerahkan kepada </w:t>
            </w:r>
            <w:r>
              <w:rPr>
                <w:rFonts w:ascii="Arial" w:hAnsi="Arial" w:cs="Arial"/>
                <w:sz w:val="18"/>
                <w:szCs w:val="18"/>
              </w:rPr>
              <w:t>Dekan Fakultas Syariah</w:t>
            </w:r>
          </w:p>
        </w:tc>
        <w:tc>
          <w:tcPr>
            <w:tcW w:w="1291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A3D0EE" wp14:editId="0B9317AD">
                      <wp:simplePos x="0" y="0"/>
                      <wp:positionH relativeFrom="column">
                        <wp:posOffset>69801</wp:posOffset>
                      </wp:positionH>
                      <wp:positionV relativeFrom="paragraph">
                        <wp:posOffset>864723</wp:posOffset>
                      </wp:positionV>
                      <wp:extent cx="1253050" cy="399903"/>
                      <wp:effectExtent l="7620" t="0" r="12065" b="107315"/>
                      <wp:wrapNone/>
                      <wp:docPr id="52" name="Elb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253050" cy="399903"/>
                              </a:xfrm>
                              <a:prstGeom prst="bentConnector3">
                                <a:avLst>
                                  <a:gd name="adj1" fmla="val 9981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7CAE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52" o:spid="_x0000_s1026" type="#_x0000_t34" style="position:absolute;margin-left:5.5pt;margin-top:68.1pt;width:98.65pt;height:31.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" adj="21559" strokecolor="windowText">
                      <v:stroke endarrow="block"/>
                    </v:shape>
                  </w:pict>
                </mc:Fallback>
              </mc:AlternateContent>
            </w:r>
            <w:r w:rsidRPr="00DC317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FFF9D4" wp14:editId="0B1FF36A">
                      <wp:simplePos x="0" y="0"/>
                      <wp:positionH relativeFrom="column">
                        <wp:posOffset>129785</wp:posOffset>
                      </wp:positionH>
                      <wp:positionV relativeFrom="paragraph">
                        <wp:posOffset>160802</wp:posOffset>
                      </wp:positionV>
                      <wp:extent cx="570865" cy="333375"/>
                      <wp:effectExtent l="0" t="0" r="19685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86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9A017" id="Rectangle 53" o:spid="_x0000_s1026" style="position:absolute;margin-left:10.2pt;margin-top:12.65pt;width:44.9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" fillcolor="window" strokecolor="windowText"/>
                  </w:pict>
                </mc:Fallback>
              </mc:AlternateContent>
            </w:r>
          </w:p>
        </w:tc>
        <w:tc>
          <w:tcPr>
            <w:tcW w:w="1275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22AF2" w:rsidRPr="00DC3172" w:rsidRDefault="00F22AF2" w:rsidP="002E2C07">
            <w:pPr>
              <w:tabs>
                <w:tab w:val="left" w:pos="697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color w:val="000000"/>
                <w:sz w:val="18"/>
                <w:szCs w:val="18"/>
              </w:rPr>
              <w:t>Buku regristrasi</w:t>
            </w:r>
          </w:p>
        </w:tc>
        <w:tc>
          <w:tcPr>
            <w:tcW w:w="993" w:type="dxa"/>
            <w:vAlign w:val="center"/>
          </w:tcPr>
          <w:p w:rsidR="00F22AF2" w:rsidRPr="00DC3172" w:rsidRDefault="00F22AF2" w:rsidP="002E2C07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sz w:val="18"/>
                <w:szCs w:val="18"/>
              </w:rPr>
              <w:t>10 menit</w:t>
            </w:r>
          </w:p>
        </w:tc>
        <w:tc>
          <w:tcPr>
            <w:tcW w:w="1417" w:type="dxa"/>
            <w:vAlign w:val="center"/>
          </w:tcPr>
          <w:p w:rsidR="00F22AF2" w:rsidRPr="00DC3172" w:rsidRDefault="00F22AF2" w:rsidP="002E2C07">
            <w:pPr>
              <w:tabs>
                <w:tab w:val="left" w:pos="697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sz w:val="18"/>
                <w:szCs w:val="18"/>
              </w:rPr>
              <w:t>Draft surat keterangan terdaftar matakuliah selesai</w:t>
            </w:r>
          </w:p>
        </w:tc>
        <w:tc>
          <w:tcPr>
            <w:tcW w:w="992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</w:rPr>
            </w:pPr>
          </w:p>
        </w:tc>
      </w:tr>
      <w:tr w:rsidR="00F22AF2" w:rsidRPr="00DC3172" w:rsidTr="00750A15">
        <w:tc>
          <w:tcPr>
            <w:tcW w:w="566" w:type="dxa"/>
            <w:vAlign w:val="center"/>
          </w:tcPr>
          <w:p w:rsidR="00F22AF2" w:rsidRPr="00DC3172" w:rsidRDefault="00F22AF2" w:rsidP="002E2C07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71" w:type="dxa"/>
          </w:tcPr>
          <w:p w:rsidR="00F22AF2" w:rsidRPr="00A3104A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Dekan Fakultas Syariah</w:t>
            </w:r>
            <w:r w:rsidRPr="00165FDA">
              <w:rPr>
                <w:rFonts w:ascii="Arial" w:hAnsi="Arial" w:cs="Arial"/>
                <w:sz w:val="18"/>
                <w:szCs w:val="18"/>
              </w:rPr>
              <w:t xml:space="preserve"> menanda tangani surat keterangan ijin penelitian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1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22AF2" w:rsidRPr="00DC3172" w:rsidRDefault="007B14B7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332203</wp:posOffset>
                      </wp:positionH>
                      <wp:positionV relativeFrom="paragraph">
                        <wp:posOffset>624938</wp:posOffset>
                      </wp:positionV>
                      <wp:extent cx="0" cy="694690"/>
                      <wp:effectExtent l="0" t="0" r="19050" b="101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46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1A5B06" id="Straight Connector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5pt,49.2pt" to="26.1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" strokecolor="black [3213]"/>
                  </w:pict>
                </mc:Fallback>
              </mc:AlternateContent>
            </w:r>
            <w:r w:rsidR="00F22AF2" w:rsidRPr="00DC317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54808B" wp14:editId="7BD4263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248969</wp:posOffset>
                      </wp:positionV>
                      <wp:extent cx="509954" cy="378069"/>
                      <wp:effectExtent l="0" t="0" r="23495" b="2222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954" cy="3780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B6842" id="Rectangle 55" o:spid="_x0000_s1026" style="position:absolute;margin-left:6.6pt;margin-top:19.6pt;width:40.15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" fillcolor="window" strokecolor="windowText"/>
                  </w:pict>
                </mc:Fallback>
              </mc:AlternateContent>
            </w:r>
          </w:p>
        </w:tc>
        <w:tc>
          <w:tcPr>
            <w:tcW w:w="1134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22AF2" w:rsidRPr="00D467BA" w:rsidRDefault="00F22AF2" w:rsidP="000F1D4C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D467BA">
              <w:rPr>
                <w:color w:val="000000" w:themeColor="text1"/>
                <w:sz w:val="18"/>
                <w:szCs w:val="18"/>
              </w:rPr>
              <w:t xml:space="preserve">Draft Surat Keterangan </w:t>
            </w:r>
            <w:r w:rsidR="000F1D4C" w:rsidRPr="00D467BA">
              <w:rPr>
                <w:color w:val="000000" w:themeColor="text1"/>
                <w:sz w:val="18"/>
                <w:szCs w:val="18"/>
              </w:rPr>
              <w:t xml:space="preserve"> izin penelitian</w:t>
            </w:r>
          </w:p>
          <w:p w:rsidR="00F22AF2" w:rsidRPr="00DC3172" w:rsidRDefault="00F22AF2" w:rsidP="002E2C07">
            <w:pPr>
              <w:tabs>
                <w:tab w:val="left" w:pos="697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22AF2" w:rsidRPr="00DC3172" w:rsidRDefault="00F22AF2" w:rsidP="002E2C07">
            <w:pPr>
              <w:pStyle w:val="Default"/>
              <w:jc w:val="center"/>
              <w:rPr>
                <w:sz w:val="18"/>
                <w:szCs w:val="18"/>
              </w:rPr>
            </w:pPr>
            <w:r w:rsidRPr="00DC3172">
              <w:rPr>
                <w:sz w:val="18"/>
                <w:szCs w:val="18"/>
              </w:rPr>
              <w:t>15 menit</w:t>
            </w:r>
          </w:p>
          <w:p w:rsidR="00F22AF2" w:rsidRPr="00DC3172" w:rsidRDefault="00F22AF2" w:rsidP="002E2C07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22AF2" w:rsidRPr="00DC3172" w:rsidRDefault="00F22AF2" w:rsidP="002E2C07">
            <w:pPr>
              <w:pStyle w:val="Default"/>
              <w:jc w:val="both"/>
              <w:rPr>
                <w:sz w:val="18"/>
                <w:szCs w:val="18"/>
              </w:rPr>
            </w:pPr>
            <w:r w:rsidRPr="00DC3172">
              <w:rPr>
                <w:sz w:val="18"/>
                <w:szCs w:val="18"/>
              </w:rPr>
              <w:t>Draft Surat keterangan terdaftar mata kuliah sampai meja Kasubbag Akademik</w:t>
            </w:r>
          </w:p>
        </w:tc>
        <w:tc>
          <w:tcPr>
            <w:tcW w:w="992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</w:rPr>
            </w:pPr>
          </w:p>
        </w:tc>
      </w:tr>
      <w:tr w:rsidR="00F22AF2" w:rsidRPr="00DC3172" w:rsidTr="00750A15">
        <w:tc>
          <w:tcPr>
            <w:tcW w:w="566" w:type="dxa"/>
            <w:vAlign w:val="center"/>
          </w:tcPr>
          <w:p w:rsidR="00F22AF2" w:rsidRPr="00DC3172" w:rsidRDefault="00F22AF2" w:rsidP="002E2C07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71" w:type="dxa"/>
            <w:vAlign w:val="center"/>
          </w:tcPr>
          <w:p w:rsidR="00F22AF2" w:rsidRPr="00A3104A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  <w:r w:rsidRPr="00165FDA">
              <w:rPr>
                <w:rFonts w:ascii="Arial" w:hAnsi="Arial" w:cs="Arial"/>
                <w:sz w:val="18"/>
                <w:szCs w:val="18"/>
              </w:rPr>
              <w:t xml:space="preserve">Bagian </w:t>
            </w:r>
            <w:r>
              <w:rPr>
                <w:rFonts w:ascii="Arial" w:hAnsi="Arial" w:cs="Arial"/>
                <w:sz w:val="18"/>
                <w:szCs w:val="18"/>
              </w:rPr>
              <w:t>Staf Akademik fakultas</w:t>
            </w:r>
            <w:r w:rsidRPr="00165F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2F0B">
              <w:rPr>
                <w:rFonts w:ascii="Arial" w:hAnsi="Arial" w:cs="Arial"/>
                <w:sz w:val="18"/>
                <w:szCs w:val="18"/>
              </w:rPr>
              <w:t xml:space="preserve">memberi nomer </w:t>
            </w:r>
            <w:r w:rsidR="007B14B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1841744</wp:posOffset>
                      </wp:positionH>
                      <wp:positionV relativeFrom="paragraph">
                        <wp:posOffset>20027</wp:posOffset>
                      </wp:positionV>
                      <wp:extent cx="1380881" cy="694592"/>
                      <wp:effectExtent l="38100" t="0" r="29210" b="86995"/>
                      <wp:wrapNone/>
                      <wp:docPr id="3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0881" cy="694592"/>
                              </a:xfrm>
                              <a:prstGeom prst="bentConnector3">
                                <a:avLst>
                                  <a:gd name="adj1" fmla="val 3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06AFAB" id="Elbow Connector 3" o:spid="_x0000_s1026" type="#_x0000_t34" style="position:absolute;margin-left:145pt;margin-top:1.6pt;width:108.75pt;height:54.7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" adj="70" strokecolor="black [3213]">
                      <v:stroke endarrow="block"/>
                    </v:shape>
                  </w:pict>
                </mc:Fallback>
              </mc:AlternateContent>
            </w:r>
            <w:r w:rsidRPr="00022F0B">
              <w:rPr>
                <w:rFonts w:ascii="Arial" w:hAnsi="Arial" w:cs="Arial"/>
                <w:sz w:val="18"/>
                <w:szCs w:val="18"/>
              </w:rPr>
              <w:t>surat, stempel,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amplop</w:t>
            </w:r>
            <w:r w:rsidRPr="00022F0B">
              <w:rPr>
                <w:rFonts w:ascii="Arial" w:hAnsi="Arial" w:cs="Arial"/>
                <w:sz w:val="18"/>
                <w:szCs w:val="18"/>
              </w:rPr>
              <w:t xml:space="preserve"> dan mengarsip salinan </w:t>
            </w:r>
            <w:r w:rsidR="007B14B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303D51" wp14:editId="7FAD12A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496570</wp:posOffset>
                      </wp:positionV>
                      <wp:extent cx="579755" cy="430530"/>
                      <wp:effectExtent l="0" t="0" r="10795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755" cy="4305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835F5" id="Rectangle 5" o:spid="_x0000_s1026" style="position:absolute;margin-left:99.35pt;margin-top:39.1pt;width:45.65pt;height:3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" fillcolor="white [3201]" strokecolor="black [3200]"/>
                  </w:pict>
                </mc:Fallback>
              </mc:AlternateContent>
            </w:r>
            <w:r w:rsidRPr="00022F0B">
              <w:rPr>
                <w:rFonts w:ascii="Arial" w:hAnsi="Arial" w:cs="Arial"/>
                <w:sz w:val="18"/>
                <w:szCs w:val="18"/>
              </w:rPr>
              <w:t xml:space="preserve">surat keterangan ijin penelitian kemudian menyerahkan surat asli keterangan ijin </w:t>
            </w:r>
            <w:r w:rsidR="007B14B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1543294</wp:posOffset>
                      </wp:positionH>
                      <wp:positionV relativeFrom="paragraph">
                        <wp:posOffset>925342</wp:posOffset>
                      </wp:positionV>
                      <wp:extent cx="8793" cy="826770"/>
                      <wp:effectExtent l="76200" t="0" r="67945" b="4953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93" cy="8267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58B51D" id="Straight Arrow Connector 6" o:spid="_x0000_s1026" type="#_x0000_t32" style="position:absolute;margin-left:121.5pt;margin-top:72.85pt;width:.7pt;height:65.1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" strokecolor="black [3213]">
                      <v:stroke endarrow="block"/>
                    </v:shape>
                  </w:pict>
                </mc:Fallback>
              </mc:AlternateContent>
            </w:r>
            <w:r w:rsidRPr="00022F0B">
              <w:rPr>
                <w:rFonts w:ascii="Arial" w:hAnsi="Arial" w:cs="Arial"/>
                <w:sz w:val="18"/>
                <w:szCs w:val="18"/>
              </w:rPr>
              <w:t xml:space="preserve">penelitian kepada mahasiswa </w:t>
            </w:r>
            <w:r>
              <w:rPr>
                <w:rFonts w:ascii="Arial" w:hAnsi="Arial" w:cs="Arial"/>
                <w:sz w:val="18"/>
                <w:szCs w:val="18"/>
              </w:rPr>
              <w:t xml:space="preserve">untuk diserahkan ke tempat penelitian </w:t>
            </w:r>
            <w:r w:rsidRPr="00022F0B">
              <w:rPr>
                <w:rFonts w:ascii="Arial" w:hAnsi="Arial" w:cs="Arial"/>
                <w:sz w:val="18"/>
                <w:szCs w:val="18"/>
              </w:rPr>
              <w:t xml:space="preserve">dan </w:t>
            </w:r>
            <w:r>
              <w:rPr>
                <w:rFonts w:ascii="Arial" w:hAnsi="Arial" w:cs="Arial"/>
                <w:sz w:val="18"/>
                <w:szCs w:val="18"/>
              </w:rPr>
              <w:t>mengarsipkannya</w:t>
            </w:r>
          </w:p>
        </w:tc>
        <w:tc>
          <w:tcPr>
            <w:tcW w:w="1291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22AF2" w:rsidRPr="00DC3172" w:rsidRDefault="00F22AF2" w:rsidP="002E2C07">
            <w:pPr>
              <w:pStyle w:val="Default"/>
              <w:jc w:val="both"/>
              <w:rPr>
                <w:sz w:val="18"/>
                <w:szCs w:val="18"/>
              </w:rPr>
            </w:pPr>
            <w:r w:rsidRPr="00D467BA">
              <w:rPr>
                <w:color w:val="000000" w:themeColor="text1"/>
                <w:sz w:val="18"/>
                <w:szCs w:val="18"/>
              </w:rPr>
              <w:t xml:space="preserve">Surat Keterangan </w:t>
            </w:r>
            <w:r w:rsidR="00A45653" w:rsidRPr="00D467BA">
              <w:rPr>
                <w:color w:val="000000" w:themeColor="text1"/>
                <w:sz w:val="18"/>
                <w:szCs w:val="18"/>
              </w:rPr>
              <w:t xml:space="preserve">Penelitian </w:t>
            </w:r>
            <w:r w:rsidRPr="00DC3172">
              <w:rPr>
                <w:sz w:val="18"/>
                <w:szCs w:val="18"/>
              </w:rPr>
              <w:t xml:space="preserve">Mahasiswa </w:t>
            </w:r>
            <w:r w:rsidRPr="00DC3172">
              <w:rPr>
                <w:sz w:val="18"/>
                <w:szCs w:val="18"/>
              </w:rPr>
              <w:lastRenderedPageBreak/>
              <w:t>Aktif yang telah ditandatangani</w:t>
            </w:r>
          </w:p>
        </w:tc>
        <w:tc>
          <w:tcPr>
            <w:tcW w:w="993" w:type="dxa"/>
            <w:vAlign w:val="center"/>
          </w:tcPr>
          <w:p w:rsidR="00F22AF2" w:rsidRPr="00DC3172" w:rsidRDefault="00F22AF2" w:rsidP="002E2C07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sz w:val="18"/>
                <w:szCs w:val="18"/>
              </w:rPr>
              <w:lastRenderedPageBreak/>
              <w:t>5 menit</w:t>
            </w:r>
          </w:p>
        </w:tc>
        <w:tc>
          <w:tcPr>
            <w:tcW w:w="1417" w:type="dxa"/>
            <w:vAlign w:val="center"/>
          </w:tcPr>
          <w:p w:rsidR="00F22AF2" w:rsidRPr="00DC3172" w:rsidRDefault="00F22AF2" w:rsidP="002E2C07">
            <w:pPr>
              <w:pStyle w:val="Default"/>
              <w:jc w:val="both"/>
              <w:rPr>
                <w:sz w:val="18"/>
                <w:szCs w:val="18"/>
              </w:rPr>
            </w:pPr>
            <w:r w:rsidRPr="00DC3172">
              <w:rPr>
                <w:sz w:val="18"/>
                <w:szCs w:val="18"/>
              </w:rPr>
              <w:t>Surat Keterangan diterima mahasiswa</w:t>
            </w:r>
          </w:p>
        </w:tc>
        <w:tc>
          <w:tcPr>
            <w:tcW w:w="992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</w:rPr>
            </w:pPr>
          </w:p>
        </w:tc>
      </w:tr>
      <w:tr w:rsidR="00F22AF2" w:rsidRPr="00DC3172" w:rsidTr="00750A15">
        <w:trPr>
          <w:trHeight w:val="1255"/>
        </w:trPr>
        <w:tc>
          <w:tcPr>
            <w:tcW w:w="566" w:type="dxa"/>
            <w:vAlign w:val="center"/>
          </w:tcPr>
          <w:p w:rsidR="00F22AF2" w:rsidRPr="00DC3172" w:rsidRDefault="00BC071A" w:rsidP="002E2C07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971" w:type="dxa"/>
            <w:vAlign w:val="center"/>
          </w:tcPr>
          <w:p w:rsidR="00F22AF2" w:rsidRPr="00022F0B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  <w:r w:rsidRPr="00022F0B">
              <w:rPr>
                <w:rFonts w:ascii="Arial" w:hAnsi="Arial" w:cs="Arial"/>
                <w:sz w:val="18"/>
                <w:szCs w:val="18"/>
              </w:rPr>
              <w:t>mahasiswa menerima surat keterangan ijin penelitian yang telah diberi nomer dan stempel</w:t>
            </w:r>
            <w:r>
              <w:rPr>
                <w:rFonts w:ascii="Arial" w:hAnsi="Arial" w:cs="Arial"/>
                <w:sz w:val="18"/>
                <w:szCs w:val="18"/>
              </w:rPr>
              <w:t xml:space="preserve"> beserta amplop.</w:t>
            </w:r>
          </w:p>
        </w:tc>
        <w:tc>
          <w:tcPr>
            <w:tcW w:w="1291" w:type="dxa"/>
          </w:tcPr>
          <w:p w:rsidR="00F22AF2" w:rsidRPr="00DC3172" w:rsidRDefault="007B14B7" w:rsidP="002E2C07">
            <w:pPr>
              <w:tabs>
                <w:tab w:val="left" w:pos="6978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DC317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F524F5" wp14:editId="2397B08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170180</wp:posOffset>
                      </wp:positionV>
                      <wp:extent cx="527050" cy="395605"/>
                      <wp:effectExtent l="0" t="0" r="25400" b="23495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3956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AC24FD" id="Rounded Rectangle 56" o:spid="_x0000_s1026" style="position:absolute;margin-left:4.95pt;margin-top:13.4pt;width:41.5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" fillcolor="window" strokecolor="windowText"/>
                  </w:pict>
                </mc:Fallback>
              </mc:AlternateContent>
            </w:r>
          </w:p>
        </w:tc>
        <w:tc>
          <w:tcPr>
            <w:tcW w:w="1276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22AF2" w:rsidRPr="00DC3172" w:rsidRDefault="00F22AF2" w:rsidP="002E2C07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22AF2" w:rsidRPr="00DC3172" w:rsidRDefault="00F22AF2" w:rsidP="002E2C07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22AF2" w:rsidRPr="00DC3172" w:rsidRDefault="00F22AF2" w:rsidP="002E2C07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2AF2" w:rsidRPr="00DC3172" w:rsidRDefault="00F22AF2" w:rsidP="002E2C07">
            <w:pPr>
              <w:tabs>
                <w:tab w:val="left" w:pos="6978"/>
              </w:tabs>
              <w:rPr>
                <w:rFonts w:ascii="Arial" w:hAnsi="Arial" w:cs="Arial"/>
              </w:rPr>
            </w:pPr>
          </w:p>
        </w:tc>
      </w:tr>
    </w:tbl>
    <w:p w:rsidR="004D08D5" w:rsidRDefault="00404C00"/>
    <w:sectPr w:rsidR="004D08D5" w:rsidSect="00F22AF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00" w:rsidRDefault="00404C00" w:rsidP="00D467BA">
      <w:pPr>
        <w:spacing w:after="0" w:line="240" w:lineRule="auto"/>
      </w:pPr>
      <w:r>
        <w:separator/>
      </w:r>
    </w:p>
  </w:endnote>
  <w:endnote w:type="continuationSeparator" w:id="0">
    <w:p w:rsidR="00404C00" w:rsidRDefault="00404C00" w:rsidP="00D4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00" w:rsidRDefault="00404C00" w:rsidP="00D467BA">
      <w:pPr>
        <w:spacing w:after="0" w:line="240" w:lineRule="auto"/>
      </w:pPr>
      <w:r>
        <w:separator/>
      </w:r>
    </w:p>
  </w:footnote>
  <w:footnote w:type="continuationSeparator" w:id="0">
    <w:p w:rsidR="00404C00" w:rsidRDefault="00404C00" w:rsidP="00D4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BA" w:rsidRDefault="00D467BA">
    <w:pPr>
      <w:pStyle w:val="Header"/>
    </w:pPr>
    <w:r>
      <w:t>SOP KETERANGAN IJIN PENELITIAN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2B3"/>
    <w:multiLevelType w:val="hybridMultilevel"/>
    <w:tmpl w:val="D472A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CD0742"/>
    <w:multiLevelType w:val="hybridMultilevel"/>
    <w:tmpl w:val="541C3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7691"/>
    <w:multiLevelType w:val="hybridMultilevel"/>
    <w:tmpl w:val="CCCC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F5772"/>
    <w:multiLevelType w:val="hybridMultilevel"/>
    <w:tmpl w:val="D34A6FEC"/>
    <w:lvl w:ilvl="0" w:tplc="E9841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D16A042">
      <w:start w:val="7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F2"/>
    <w:rsid w:val="000F1D4C"/>
    <w:rsid w:val="001633E6"/>
    <w:rsid w:val="002579AF"/>
    <w:rsid w:val="00267CDB"/>
    <w:rsid w:val="00404C00"/>
    <w:rsid w:val="00541F6F"/>
    <w:rsid w:val="00750A15"/>
    <w:rsid w:val="00780091"/>
    <w:rsid w:val="007B14B7"/>
    <w:rsid w:val="007C5FCC"/>
    <w:rsid w:val="008E415F"/>
    <w:rsid w:val="00987B28"/>
    <w:rsid w:val="00A45653"/>
    <w:rsid w:val="00B54A1C"/>
    <w:rsid w:val="00BA0BBA"/>
    <w:rsid w:val="00BB7048"/>
    <w:rsid w:val="00BC071A"/>
    <w:rsid w:val="00C42D35"/>
    <w:rsid w:val="00D467BA"/>
    <w:rsid w:val="00F2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36167F-AD4C-47B8-AD4D-2B9864A1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F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2A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qFormat/>
    <w:rsid w:val="00F22AF2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F22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BA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6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B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Syariah I</cp:lastModifiedBy>
  <cp:revision>39</cp:revision>
  <cp:lastPrinted>2019-12-13T01:26:00Z</cp:lastPrinted>
  <dcterms:created xsi:type="dcterms:W3CDTF">2019-10-18T02:22:00Z</dcterms:created>
  <dcterms:modified xsi:type="dcterms:W3CDTF">2020-02-20T05:08:00Z</dcterms:modified>
</cp:coreProperties>
</file>